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7CF4" w14:textId="202FE747" w:rsidR="0032109F" w:rsidRPr="005E553F" w:rsidRDefault="00EA3AD5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sk-SK"/>
        </w:rPr>
      </w:pPr>
      <w:r w:rsidRPr="005E553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sk-SK"/>
        </w:rPr>
        <w:t>Meno a priezvisko, adresa, príp. aj e-mail a telefónne číslo</w:t>
      </w:r>
    </w:p>
    <w:p w14:paraId="53665E34" w14:textId="77777777" w:rsidR="0032109F" w:rsidRDefault="0032109F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</w:p>
    <w:p w14:paraId="03C289BE" w14:textId="77777777" w:rsidR="005E553F" w:rsidRPr="00B02738" w:rsidRDefault="005E553F" w:rsidP="005E553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B027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CASPRO S.R.O.</w:t>
      </w:r>
    </w:p>
    <w:p w14:paraId="158125AB" w14:textId="77777777" w:rsidR="005E553F" w:rsidRPr="00B02738" w:rsidRDefault="005E553F" w:rsidP="005E553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B0273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Podnikateľská 5</w:t>
      </w:r>
    </w:p>
    <w:p w14:paraId="2B909BE5" w14:textId="62092FF1" w:rsidR="005E553F" w:rsidRPr="00B02738" w:rsidRDefault="005E553F" w:rsidP="005E553F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B0273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040 17  Košice</w:t>
      </w:r>
    </w:p>
    <w:p w14:paraId="1D1DC09B" w14:textId="6D88DC5B" w:rsidR="005E553F" w:rsidRPr="00B02738" w:rsidRDefault="005E553F" w:rsidP="005E55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02738">
        <w:rPr>
          <w:rFonts w:ascii="Times New Roman" w:hAnsi="Times New Roman" w:cs="Times New Roman"/>
          <w:color w:val="000000" w:themeColor="text1"/>
          <w:sz w:val="21"/>
          <w:szCs w:val="21"/>
        </w:rPr>
        <w:t>IČO: 36217662</w:t>
      </w:r>
      <w:r w:rsidRPr="00B02738">
        <w:rPr>
          <w:rFonts w:ascii="Times New Roman" w:hAnsi="Times New Roman" w:cs="Times New Roman"/>
          <w:color w:val="000000" w:themeColor="text1"/>
          <w:sz w:val="21"/>
          <w:szCs w:val="21"/>
        </w:rPr>
        <w:br/>
        <w:t>IČ DPH: SK2020049262</w:t>
      </w:r>
    </w:p>
    <w:p w14:paraId="7D8C1996" w14:textId="38D47A87" w:rsidR="005E553F" w:rsidRPr="00B02738" w:rsidRDefault="005E553F" w:rsidP="005E553F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B02738">
        <w:rPr>
          <w:rFonts w:ascii="Times New Roman" w:hAnsi="Times New Roman" w:cs="Times New Roman"/>
          <w:color w:val="000000" w:themeColor="text1"/>
          <w:sz w:val="21"/>
          <w:szCs w:val="21"/>
        </w:rPr>
        <w:t>info@casmatino.com</w:t>
      </w:r>
    </w:p>
    <w:p w14:paraId="4289224E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14:paraId="21F5F290" w14:textId="75E4A499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Reklamácia tovaru</w:t>
      </w:r>
      <w:r w:rsidR="005E553F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detská hracia podložka Casmatino</w:t>
      </w:r>
    </w:p>
    <w:p w14:paraId="73674B30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Vážený predávajúci,</w:t>
      </w:r>
    </w:p>
    <w:p w14:paraId="5CBC5836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090FF7C" w14:textId="37C2DFC4" w:rsidR="0032109F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>ňa .........</w:t>
      </w:r>
      <w:r w:rsidR="005E553F">
        <w:rPr>
          <w:rFonts w:ascii="Times New Roman" w:hAnsi="Times New Roman" w:cs="Times New Roman"/>
          <w:sz w:val="24"/>
          <w:szCs w:val="24"/>
          <w:lang w:val="sk-SK"/>
        </w:rPr>
        <w:t>....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>som si u Vás zakúpil</w:t>
      </w:r>
      <w:r w:rsidR="005E553F">
        <w:rPr>
          <w:rFonts w:ascii="Times New Roman" w:hAnsi="Times New Roman" w:cs="Times New Roman"/>
          <w:sz w:val="24"/>
          <w:szCs w:val="24"/>
          <w:lang w:val="sk-SK"/>
        </w:rPr>
        <w:t>/a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 xml:space="preserve"> nasledovný výrobok: ............................................, ktorý mi bol doručený dňa ..........</w:t>
      </w:r>
      <w:r w:rsidR="005E553F">
        <w:rPr>
          <w:rFonts w:ascii="Times New Roman" w:hAnsi="Times New Roman" w:cs="Times New Roman"/>
          <w:sz w:val="24"/>
          <w:szCs w:val="24"/>
          <w:lang w:val="sk-SK"/>
        </w:rPr>
        <w:t>....</w:t>
      </w:r>
    </w:p>
    <w:p w14:paraId="15A61928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1FD698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záručnej dobe sa na výrobku prejavila nasledovná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84E81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04F50F2" w14:textId="6DE12655" w:rsidR="005E553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Vzhľadom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 uvedené si touto cestou uplatňujem reklamáciu vyššie uvedeného výrobku, ktorý Vám súčasne zasielam. Žiadam Vás v zmysle § 622 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Občianskeho zákonníka o</w:t>
      </w:r>
      <w:r w:rsidR="005E553F"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26850B4" w14:textId="2CB82E29" w:rsidR="0032109F" w:rsidRDefault="00EA3AD5" w:rsidP="005E553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E553F">
        <w:rPr>
          <w:rFonts w:ascii="Times New Roman" w:hAnsi="Times New Roman" w:cs="Times New Roman"/>
          <w:sz w:val="24"/>
          <w:szCs w:val="24"/>
          <w:lang w:val="sk-SK"/>
        </w:rPr>
        <w:t>výmenu poškodeného výrobku za nový</w:t>
      </w:r>
    </w:p>
    <w:p w14:paraId="270593A2" w14:textId="07850996" w:rsidR="005E553F" w:rsidRDefault="005E553F" w:rsidP="005E553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vrátenie predajnej ceny výrobku</w:t>
      </w:r>
    </w:p>
    <w:p w14:paraId="03310342" w14:textId="75B8BB6E" w:rsidR="009F6266" w:rsidRPr="009F6266" w:rsidRDefault="009F6266" w:rsidP="009F6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(nevhodné škrtnúť)</w:t>
      </w:r>
    </w:p>
    <w:p w14:paraId="16ECD8D2" w14:textId="0FE4149A" w:rsidR="00AC2DF8" w:rsidRDefault="00B0273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 prípade vrátenia sumy za výrobok prosím uveďte číslo bankového účtu, na ktorý ma byť suma vrátená vo forme IBAN: ....................................................................................</w:t>
      </w:r>
    </w:p>
    <w:p w14:paraId="17469D96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0B18428C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CBDB5C9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</w:t>
      </w:r>
    </w:p>
    <w:p w14:paraId="54F3B5B3" w14:textId="77777777" w:rsidR="0032109F" w:rsidRPr="005E553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k-SK"/>
        </w:rPr>
      </w:pPr>
      <w:r w:rsidRPr="005E553F">
        <w:rPr>
          <w:rFonts w:ascii="Times New Roman" w:hAnsi="Times New Roman" w:cs="Times New Roman"/>
          <w:i/>
          <w:color w:val="FF0000"/>
          <w:sz w:val="24"/>
          <w:szCs w:val="24"/>
          <w:lang w:val="sk-SK"/>
        </w:rPr>
        <w:t>Meno a priezvisko</w:t>
      </w:r>
    </w:p>
    <w:p w14:paraId="248E75BC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4781BF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Prílohy: kópia dokladu o kúpe</w:t>
      </w:r>
    </w:p>
    <w:sectPr w:rsidR="0032109F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0B8D" w14:textId="77777777" w:rsidR="0040688C" w:rsidRDefault="0040688C" w:rsidP="0040724F">
      <w:pPr>
        <w:spacing w:after="0" w:line="240" w:lineRule="auto"/>
      </w:pPr>
      <w:r>
        <w:separator/>
      </w:r>
    </w:p>
  </w:endnote>
  <w:endnote w:type="continuationSeparator" w:id="0">
    <w:p w14:paraId="01F2E51C" w14:textId="77777777" w:rsidR="0040688C" w:rsidRDefault="0040688C" w:rsidP="004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955F6" w14:textId="77777777" w:rsidR="0040688C" w:rsidRDefault="0040688C" w:rsidP="0040724F">
      <w:pPr>
        <w:spacing w:after="0" w:line="240" w:lineRule="auto"/>
      </w:pPr>
      <w:r>
        <w:separator/>
      </w:r>
    </w:p>
  </w:footnote>
  <w:footnote w:type="continuationSeparator" w:id="0">
    <w:p w14:paraId="0F084471" w14:textId="77777777" w:rsidR="0040688C" w:rsidRDefault="0040688C" w:rsidP="004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66C5" w14:textId="24A30AA9" w:rsidR="0040724F" w:rsidRDefault="0040724F" w:rsidP="00442CD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86C00"/>
    <w:multiLevelType w:val="hybridMultilevel"/>
    <w:tmpl w:val="A594C4D8"/>
    <w:lvl w:ilvl="0" w:tplc="1452125C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39255E"/>
    <w:rsid w:val="000777BE"/>
    <w:rsid w:val="000A3115"/>
    <w:rsid w:val="000E710F"/>
    <w:rsid w:val="0011237F"/>
    <w:rsid w:val="0013390A"/>
    <w:rsid w:val="001502F2"/>
    <w:rsid w:val="001639E8"/>
    <w:rsid w:val="0022573E"/>
    <w:rsid w:val="00290839"/>
    <w:rsid w:val="002C5FEC"/>
    <w:rsid w:val="002D712F"/>
    <w:rsid w:val="0032109F"/>
    <w:rsid w:val="00330B03"/>
    <w:rsid w:val="00346070"/>
    <w:rsid w:val="00372B5E"/>
    <w:rsid w:val="0040688C"/>
    <w:rsid w:val="0040724F"/>
    <w:rsid w:val="00442CDC"/>
    <w:rsid w:val="00530A7D"/>
    <w:rsid w:val="005B11BD"/>
    <w:rsid w:val="005B208C"/>
    <w:rsid w:val="005E553F"/>
    <w:rsid w:val="00606B4A"/>
    <w:rsid w:val="007C30F5"/>
    <w:rsid w:val="00803EE3"/>
    <w:rsid w:val="008E7A33"/>
    <w:rsid w:val="009B6F5C"/>
    <w:rsid w:val="009D56C7"/>
    <w:rsid w:val="009F3F65"/>
    <w:rsid w:val="009F6266"/>
    <w:rsid w:val="00A06B3B"/>
    <w:rsid w:val="00A65D15"/>
    <w:rsid w:val="00AC2DF8"/>
    <w:rsid w:val="00AD4D99"/>
    <w:rsid w:val="00B02738"/>
    <w:rsid w:val="00B155D3"/>
    <w:rsid w:val="00DC663B"/>
    <w:rsid w:val="00EA3AD5"/>
    <w:rsid w:val="00EA64CF"/>
    <w:rsid w:val="00F65B58"/>
    <w:rsid w:val="00F84D62"/>
    <w:rsid w:val="0C39255E"/>
    <w:rsid w:val="13E76CD2"/>
    <w:rsid w:val="1B7F0006"/>
    <w:rsid w:val="1B9F2113"/>
    <w:rsid w:val="23A16E2C"/>
    <w:rsid w:val="2F9B1696"/>
    <w:rsid w:val="366120A1"/>
    <w:rsid w:val="3C91087F"/>
    <w:rsid w:val="3C9628D3"/>
    <w:rsid w:val="3FFF6D12"/>
    <w:rsid w:val="42777CC5"/>
    <w:rsid w:val="440714CA"/>
    <w:rsid w:val="47577754"/>
    <w:rsid w:val="54AC4C5D"/>
    <w:rsid w:val="58B8268B"/>
    <w:rsid w:val="65574958"/>
    <w:rsid w:val="6B3C4C28"/>
    <w:rsid w:val="761D360D"/>
    <w:rsid w:val="78B349A0"/>
    <w:rsid w:val="7D0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0572F4"/>
  <w15:docId w15:val="{666B2383-DAFF-44B3-895C-02CF251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qFormat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dpis2Char">
    <w:name w:val="Nadpis 2 Char"/>
    <w:basedOn w:val="Predvolenpsmoodseku"/>
    <w:link w:val="Nadpis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24F"/>
    <w:rPr>
      <w:rFonts w:asciiTheme="minorHAnsi" w:eastAsiaTheme="minorEastAsia" w:hAnsiTheme="minorHAnsi" w:cstheme="minorBidi"/>
      <w:lang w:val="en-US" w:eastAsia="zh-CN"/>
    </w:rPr>
  </w:style>
  <w:style w:type="paragraph" w:styleId="Pta">
    <w:name w:val="footer"/>
    <w:basedOn w:val="Normlny"/>
    <w:link w:val="PtaChar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0724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Juraj Ševčík</cp:lastModifiedBy>
  <cp:revision>6</cp:revision>
  <dcterms:created xsi:type="dcterms:W3CDTF">2023-12-07T12:15:00Z</dcterms:created>
  <dcterms:modified xsi:type="dcterms:W3CDTF">2024-05-10T09:26:00Z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